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B354" w14:textId="17A8A0F4" w:rsidR="003513B8" w:rsidRPr="002A3B85" w:rsidRDefault="007C44D5" w:rsidP="0083417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令和</w:t>
      </w:r>
      <w:r w:rsidR="00F60D3E">
        <w:rPr>
          <w:rFonts w:hint="eastAsia"/>
          <w:sz w:val="30"/>
          <w:szCs w:val="30"/>
        </w:rPr>
        <w:t>８</w:t>
      </w:r>
      <w:r w:rsidR="00920ABB" w:rsidRPr="002A3B85">
        <w:rPr>
          <w:rFonts w:hint="eastAsia"/>
          <w:sz w:val="30"/>
          <w:szCs w:val="30"/>
        </w:rPr>
        <w:t>年度</w:t>
      </w:r>
      <w:r w:rsidR="00DD464B">
        <w:rPr>
          <w:rFonts w:hint="eastAsia"/>
          <w:sz w:val="30"/>
          <w:szCs w:val="30"/>
        </w:rPr>
        <w:t>ふくしま米販路拡大</w:t>
      </w:r>
      <w:r w:rsidR="00920ABB" w:rsidRPr="002A3B85">
        <w:rPr>
          <w:rFonts w:hint="eastAsia"/>
          <w:sz w:val="30"/>
          <w:szCs w:val="30"/>
        </w:rPr>
        <w:t>事業</w:t>
      </w:r>
    </w:p>
    <w:p w14:paraId="55857EB0" w14:textId="77777777" w:rsidR="00BD6954" w:rsidRPr="002A3B85" w:rsidRDefault="003513B8" w:rsidP="0083417B">
      <w:pPr>
        <w:jc w:val="center"/>
        <w:rPr>
          <w:sz w:val="30"/>
          <w:szCs w:val="30"/>
        </w:rPr>
      </w:pPr>
      <w:r w:rsidRPr="002A3B85">
        <w:rPr>
          <w:rFonts w:hint="eastAsia"/>
          <w:sz w:val="30"/>
          <w:szCs w:val="30"/>
        </w:rPr>
        <w:t>公募型プロポーザルの募集要領等に関する</w:t>
      </w:r>
      <w:r w:rsidR="0083417B" w:rsidRPr="002A3B85">
        <w:rPr>
          <w:rFonts w:hint="eastAsia"/>
          <w:sz w:val="30"/>
          <w:szCs w:val="30"/>
        </w:rPr>
        <w:t>質問書</w:t>
      </w:r>
    </w:p>
    <w:p w14:paraId="7D5A070B" w14:textId="77777777" w:rsidR="00DD4098" w:rsidRPr="002A3B85" w:rsidRDefault="00DD4098" w:rsidP="006423A1">
      <w:pPr>
        <w:ind w:rightChars="100" w:right="221"/>
        <w:jc w:val="right"/>
      </w:pPr>
    </w:p>
    <w:p w14:paraId="01CD1A6D" w14:textId="77777777" w:rsidR="000A739B" w:rsidRPr="002A3B85" w:rsidRDefault="000A739B" w:rsidP="006423A1">
      <w:pPr>
        <w:ind w:rightChars="100" w:right="221"/>
        <w:jc w:val="right"/>
      </w:pPr>
      <w:r w:rsidRPr="002A3B85">
        <w:rPr>
          <w:rFonts w:hint="eastAsia"/>
        </w:rPr>
        <w:t>年　　月　　日</w:t>
      </w:r>
    </w:p>
    <w:p w14:paraId="347B6A97" w14:textId="77777777" w:rsidR="00BD6954" w:rsidRPr="002A3B85" w:rsidRDefault="00BD6954" w:rsidP="000A739B"/>
    <w:p w14:paraId="7DB4F606" w14:textId="77777777" w:rsidR="000A739B" w:rsidRPr="002A3B85" w:rsidRDefault="00E43379" w:rsidP="006423A1">
      <w:pPr>
        <w:ind w:leftChars="100" w:left="221"/>
      </w:pPr>
      <w:r w:rsidRPr="002A3B85">
        <w:rPr>
          <w:rFonts w:hint="eastAsia"/>
        </w:rPr>
        <w:t xml:space="preserve">福島県知事　</w:t>
      </w:r>
    </w:p>
    <w:p w14:paraId="224F4CDA" w14:textId="77777777" w:rsidR="000A739B" w:rsidRPr="002A3B85" w:rsidRDefault="000A739B" w:rsidP="000A739B"/>
    <w:p w14:paraId="4DE4DC48" w14:textId="77777777" w:rsidR="00354898" w:rsidRPr="002A3B85" w:rsidRDefault="00354898" w:rsidP="00354898">
      <w:pPr>
        <w:ind w:leftChars="1700" w:left="3759"/>
        <w:jc w:val="left"/>
      </w:pPr>
      <w:r w:rsidRPr="00354898">
        <w:rPr>
          <w:rFonts w:hint="eastAsia"/>
          <w:spacing w:val="423"/>
          <w:kern w:val="0"/>
          <w:fitText w:val="1326" w:id="-485299712"/>
        </w:rPr>
        <w:t>住</w:t>
      </w:r>
      <w:r w:rsidRPr="00354898">
        <w:rPr>
          <w:rFonts w:hint="eastAsia"/>
          <w:kern w:val="0"/>
          <w:fitText w:val="1326" w:id="-485299712"/>
        </w:rPr>
        <w:t>所</w:t>
      </w:r>
    </w:p>
    <w:p w14:paraId="5FE3A37A" w14:textId="77777777" w:rsidR="00354898" w:rsidRPr="002A3B85" w:rsidRDefault="00354898" w:rsidP="00354898">
      <w:pPr>
        <w:ind w:leftChars="1700" w:left="3759"/>
        <w:jc w:val="left"/>
      </w:pPr>
      <w:r w:rsidRPr="002A3B85">
        <w:rPr>
          <w:rFonts w:hint="eastAsia"/>
        </w:rPr>
        <w:t>商号又は名称</w:t>
      </w:r>
    </w:p>
    <w:p w14:paraId="3B0359AF" w14:textId="77777777" w:rsidR="00354898" w:rsidRPr="002A3B85" w:rsidRDefault="00354898" w:rsidP="00354898">
      <w:pPr>
        <w:ind w:leftChars="1700" w:left="3759"/>
        <w:jc w:val="left"/>
      </w:pPr>
      <w:r w:rsidRPr="00354898">
        <w:rPr>
          <w:rFonts w:hint="eastAsia"/>
          <w:spacing w:val="16"/>
          <w:kern w:val="0"/>
          <w:fitText w:val="1326" w:id="-485299711"/>
        </w:rPr>
        <w:t>代表者氏</w:t>
      </w:r>
      <w:r w:rsidRPr="00354898">
        <w:rPr>
          <w:rFonts w:hint="eastAsia"/>
          <w:spacing w:val="-1"/>
          <w:kern w:val="0"/>
          <w:fitText w:val="1326" w:id="-485299711"/>
        </w:rPr>
        <w:t>名</w:t>
      </w:r>
      <w:r w:rsidRPr="002A3B85">
        <w:t xml:space="preserve">  </w:t>
      </w:r>
      <w:r w:rsidRPr="002A3B85">
        <w:rPr>
          <w:rFonts w:hint="eastAsia"/>
        </w:rPr>
        <w:t xml:space="preserve">　　　　　　　　　　　　　</w:t>
      </w:r>
    </w:p>
    <w:p w14:paraId="0A946AAA" w14:textId="77777777" w:rsidR="00354898" w:rsidRPr="002A3B85" w:rsidRDefault="00354898" w:rsidP="00354898">
      <w:pPr>
        <w:ind w:leftChars="1700" w:left="3759"/>
        <w:jc w:val="left"/>
      </w:pPr>
      <w:r w:rsidRPr="00354898">
        <w:rPr>
          <w:rFonts w:hint="eastAsia"/>
          <w:spacing w:val="61"/>
          <w:kern w:val="0"/>
          <w:fitText w:val="1326" w:id="-485299710"/>
        </w:rPr>
        <w:t>電話番</w:t>
      </w:r>
      <w:r w:rsidRPr="00354898">
        <w:rPr>
          <w:rFonts w:hint="eastAsia"/>
          <w:kern w:val="0"/>
          <w:fitText w:val="1326" w:id="-485299710"/>
        </w:rPr>
        <w:t>号</w:t>
      </w:r>
    </w:p>
    <w:p w14:paraId="7ACCB84C" w14:textId="77777777" w:rsidR="00354898" w:rsidRDefault="00354898" w:rsidP="00354898">
      <w:pPr>
        <w:ind w:leftChars="1700" w:left="3759"/>
        <w:jc w:val="left"/>
      </w:pPr>
      <w:r w:rsidRPr="00354898">
        <w:rPr>
          <w:rFonts w:hint="eastAsia"/>
          <w:w w:val="78"/>
          <w:kern w:val="0"/>
          <w:fitText w:val="1326" w:id="-485299709"/>
        </w:rPr>
        <w:t>メールアドレ</w:t>
      </w:r>
      <w:r w:rsidRPr="00354898">
        <w:rPr>
          <w:rFonts w:hint="eastAsia"/>
          <w:spacing w:val="13"/>
          <w:w w:val="78"/>
          <w:kern w:val="0"/>
          <w:fitText w:val="1326" w:id="-485299709"/>
        </w:rPr>
        <w:t>ス</w:t>
      </w:r>
    </w:p>
    <w:p w14:paraId="1AC732D3" w14:textId="77777777" w:rsidR="00354898" w:rsidRPr="002A3B85" w:rsidRDefault="00354898" w:rsidP="00354898">
      <w:pPr>
        <w:ind w:leftChars="1700" w:left="3759"/>
        <w:jc w:val="left"/>
      </w:pPr>
      <w:r w:rsidRPr="002A3B85">
        <w:rPr>
          <w:rFonts w:hint="eastAsia"/>
        </w:rPr>
        <w:t>（作成担当者　　　　　　　　　　　　　　　）</w:t>
      </w:r>
    </w:p>
    <w:p w14:paraId="60332745" w14:textId="77777777" w:rsidR="008B0325" w:rsidRPr="00354898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7425"/>
      </w:tblGrid>
      <w:tr w:rsidR="000A739B" w:rsidRPr="002A3B85" w14:paraId="5F282A3F" w14:textId="77777777" w:rsidTr="003F3F80">
        <w:trPr>
          <w:trHeight w:val="503"/>
        </w:trPr>
        <w:tc>
          <w:tcPr>
            <w:tcW w:w="1434" w:type="dxa"/>
            <w:vAlign w:val="center"/>
          </w:tcPr>
          <w:p w14:paraId="25765BC2" w14:textId="77777777" w:rsidR="000A739B" w:rsidRPr="002A3B85" w:rsidRDefault="000A739B" w:rsidP="003F3F80">
            <w:pPr>
              <w:jc w:val="center"/>
            </w:pPr>
            <w:r w:rsidRPr="002A3B85">
              <w:rPr>
                <w:rFonts w:hint="eastAsia"/>
              </w:rPr>
              <w:t>業務名</w:t>
            </w:r>
          </w:p>
        </w:tc>
        <w:tc>
          <w:tcPr>
            <w:tcW w:w="7608" w:type="dxa"/>
            <w:vAlign w:val="center"/>
          </w:tcPr>
          <w:p w14:paraId="48AAE536" w14:textId="45B96AC4" w:rsidR="000A739B" w:rsidRPr="002A3B85" w:rsidRDefault="007C44D5" w:rsidP="00452598">
            <w:r>
              <w:rPr>
                <w:rFonts w:hint="eastAsia"/>
              </w:rPr>
              <w:t>令和</w:t>
            </w:r>
            <w:r w:rsidR="00F60D3E">
              <w:rPr>
                <w:rFonts w:hint="eastAsia"/>
              </w:rPr>
              <w:t>８</w:t>
            </w:r>
            <w:r w:rsidR="006B1802" w:rsidRPr="002A3B85">
              <w:rPr>
                <w:rFonts w:hint="eastAsia"/>
              </w:rPr>
              <w:t>年度</w:t>
            </w:r>
            <w:r w:rsidR="00DD464B">
              <w:rPr>
                <w:rFonts w:hint="eastAsia"/>
              </w:rPr>
              <w:t>ふくしま米販路拡大</w:t>
            </w:r>
            <w:r w:rsidR="00DD4791" w:rsidRPr="002A3B85">
              <w:rPr>
                <w:rFonts w:hint="eastAsia"/>
              </w:rPr>
              <w:t>事業</w:t>
            </w:r>
          </w:p>
        </w:tc>
      </w:tr>
      <w:tr w:rsidR="000A739B" w:rsidRPr="002A3B85" w14:paraId="78AE005D" w14:textId="77777777" w:rsidTr="003F3F80">
        <w:trPr>
          <w:trHeight w:val="525"/>
        </w:trPr>
        <w:tc>
          <w:tcPr>
            <w:tcW w:w="9042" w:type="dxa"/>
            <w:gridSpan w:val="2"/>
            <w:vAlign w:val="center"/>
          </w:tcPr>
          <w:p w14:paraId="22E9A6BA" w14:textId="77777777" w:rsidR="000A739B" w:rsidRPr="002A3B85" w:rsidRDefault="000A739B" w:rsidP="003F3F80">
            <w:pPr>
              <w:jc w:val="center"/>
            </w:pPr>
            <w:r w:rsidRPr="002A3B85">
              <w:rPr>
                <w:rFonts w:hint="eastAsia"/>
              </w:rPr>
              <w:t>質　　　問　　　事　　　項</w:t>
            </w:r>
          </w:p>
        </w:tc>
      </w:tr>
      <w:tr w:rsidR="000A739B" w:rsidRPr="002A3B85" w14:paraId="286D0198" w14:textId="77777777" w:rsidTr="00354898">
        <w:trPr>
          <w:trHeight w:val="6653"/>
        </w:trPr>
        <w:tc>
          <w:tcPr>
            <w:tcW w:w="9042" w:type="dxa"/>
            <w:gridSpan w:val="2"/>
          </w:tcPr>
          <w:p w14:paraId="4650E4F9" w14:textId="77777777" w:rsidR="000A739B" w:rsidRPr="002A3B85" w:rsidRDefault="000A739B" w:rsidP="000A739B"/>
        </w:tc>
      </w:tr>
    </w:tbl>
    <w:p w14:paraId="78E2F596" w14:textId="77777777" w:rsidR="000A739B" w:rsidRDefault="000A739B" w:rsidP="000A739B"/>
    <w:sectPr w:rsidR="000A739B" w:rsidSect="000A739B">
      <w:headerReference w:type="default" r:id="rId6"/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849F" w14:textId="77777777" w:rsidR="00776FB9" w:rsidRDefault="00776FB9">
      <w:r>
        <w:separator/>
      </w:r>
    </w:p>
  </w:endnote>
  <w:endnote w:type="continuationSeparator" w:id="0">
    <w:p w14:paraId="52C00A90" w14:textId="77777777" w:rsidR="00776FB9" w:rsidRDefault="0077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CA94" w14:textId="77777777" w:rsidR="00776FB9" w:rsidRDefault="00776FB9">
      <w:r>
        <w:separator/>
      </w:r>
    </w:p>
  </w:footnote>
  <w:footnote w:type="continuationSeparator" w:id="0">
    <w:p w14:paraId="68869BC5" w14:textId="77777777" w:rsidR="00776FB9" w:rsidRDefault="0077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0A8C" w14:textId="77777777" w:rsidR="00D2613D" w:rsidRPr="00D2613D" w:rsidRDefault="00D2613D">
    <w:pPr>
      <w:pStyle w:val="a6"/>
      <w:rPr>
        <w:sz w:val="21"/>
        <w:szCs w:val="21"/>
      </w:rPr>
    </w:pPr>
    <w:r w:rsidRPr="00D2613D">
      <w:rPr>
        <w:rFonts w:hAnsi="ＭＳ 明朝" w:hint="eastAsia"/>
        <w:sz w:val="21"/>
        <w:szCs w:val="21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5"/>
    <w:rsid w:val="000A32B4"/>
    <w:rsid w:val="000A739B"/>
    <w:rsid w:val="00252556"/>
    <w:rsid w:val="002708FE"/>
    <w:rsid w:val="002A3B85"/>
    <w:rsid w:val="003513B8"/>
    <w:rsid w:val="00352F16"/>
    <w:rsid w:val="00354898"/>
    <w:rsid w:val="003D1C78"/>
    <w:rsid w:val="003F3F80"/>
    <w:rsid w:val="00452598"/>
    <w:rsid w:val="004B0D9B"/>
    <w:rsid w:val="004B44BF"/>
    <w:rsid w:val="004B4EBA"/>
    <w:rsid w:val="0055097F"/>
    <w:rsid w:val="0057402E"/>
    <w:rsid w:val="00582F83"/>
    <w:rsid w:val="00591A1E"/>
    <w:rsid w:val="005B38F5"/>
    <w:rsid w:val="005C3F3C"/>
    <w:rsid w:val="005C7DFD"/>
    <w:rsid w:val="006423A1"/>
    <w:rsid w:val="006579E4"/>
    <w:rsid w:val="006B1802"/>
    <w:rsid w:val="00704846"/>
    <w:rsid w:val="00776FB9"/>
    <w:rsid w:val="00791862"/>
    <w:rsid w:val="00794D52"/>
    <w:rsid w:val="007A0257"/>
    <w:rsid w:val="007C44D5"/>
    <w:rsid w:val="007C7F4B"/>
    <w:rsid w:val="007F4268"/>
    <w:rsid w:val="0083417B"/>
    <w:rsid w:val="00843E91"/>
    <w:rsid w:val="008B0325"/>
    <w:rsid w:val="008B0B78"/>
    <w:rsid w:val="0090308B"/>
    <w:rsid w:val="00920ABB"/>
    <w:rsid w:val="009A42DF"/>
    <w:rsid w:val="00AC3CE5"/>
    <w:rsid w:val="00AD250F"/>
    <w:rsid w:val="00AD694B"/>
    <w:rsid w:val="00B1045A"/>
    <w:rsid w:val="00B14BC7"/>
    <w:rsid w:val="00B63D51"/>
    <w:rsid w:val="00BD6954"/>
    <w:rsid w:val="00D2613D"/>
    <w:rsid w:val="00D410C9"/>
    <w:rsid w:val="00D56371"/>
    <w:rsid w:val="00DD4098"/>
    <w:rsid w:val="00DD464B"/>
    <w:rsid w:val="00DD4791"/>
    <w:rsid w:val="00E43379"/>
    <w:rsid w:val="00E81446"/>
    <w:rsid w:val="00E8509C"/>
    <w:rsid w:val="00EE3558"/>
    <w:rsid w:val="00F14A46"/>
    <w:rsid w:val="00F60D3E"/>
    <w:rsid w:val="00F83C8C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9244A"/>
  <w15:chartTrackingRefBased/>
  <w15:docId w15:val="{AA322D13-AA83-48D2-8A0A-6825F96D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57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579E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57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579E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堀川 拓也</cp:lastModifiedBy>
  <cp:revision>15</cp:revision>
  <cp:lastPrinted>2025-03-06T05:57:00Z</cp:lastPrinted>
  <dcterms:created xsi:type="dcterms:W3CDTF">2024-02-17T22:39:00Z</dcterms:created>
  <dcterms:modified xsi:type="dcterms:W3CDTF">2026-03-02T02:43:00Z</dcterms:modified>
</cp:coreProperties>
</file>